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193E" w14:textId="77777777" w:rsidR="0096545B" w:rsidRPr="0096545B" w:rsidRDefault="0096545B" w:rsidP="0096545B">
      <w:pPr>
        <w:spacing w:after="135" w:line="240" w:lineRule="auto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OBRAZAC POZIVA ZA ORGANIZACIJU VIŠEDNEVNE IZVANUČIONIČKE NASTAVE</w:t>
      </w:r>
    </w:p>
    <w:p w14:paraId="66073FE1" w14:textId="77777777" w:rsidR="0096545B" w:rsidRPr="0096545B" w:rsidRDefault="0096545B" w:rsidP="0096545B">
      <w:pPr>
        <w:spacing w:after="135" w:line="240" w:lineRule="auto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96545B" w:rsidRPr="0096545B" w14:paraId="3BB8440F" w14:textId="77777777" w:rsidTr="0096545B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2A8B35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2B3C61" w14:textId="54C37480" w:rsidR="0096545B" w:rsidRPr="00846453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1D3F44" w:rsidRPr="008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12/2023</w:t>
            </w:r>
          </w:p>
        </w:tc>
      </w:tr>
    </w:tbl>
    <w:p w14:paraId="2717BFBA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87"/>
        <w:gridCol w:w="2171"/>
        <w:gridCol w:w="1988"/>
        <w:gridCol w:w="2007"/>
        <w:gridCol w:w="540"/>
        <w:gridCol w:w="334"/>
        <w:gridCol w:w="509"/>
        <w:gridCol w:w="332"/>
        <w:gridCol w:w="270"/>
        <w:gridCol w:w="241"/>
        <w:gridCol w:w="330"/>
        <w:gridCol w:w="1076"/>
      </w:tblGrid>
      <w:tr w:rsidR="0096545B" w:rsidRPr="0096545B" w14:paraId="2CE36853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2318F6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817FC4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0F5959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96545B" w:rsidRPr="0096545B" w14:paraId="3444D6A2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260C73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B85883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289765" w14:textId="3581B5CA" w:rsidR="0096545B" w:rsidRPr="007B6F53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B6F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</w:t>
            </w:r>
            <w:r w:rsidR="00BD779D" w:rsidRPr="007B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VII. gimnazija</w:t>
            </w:r>
          </w:p>
        </w:tc>
      </w:tr>
      <w:tr w:rsidR="0096545B" w:rsidRPr="0096545B" w14:paraId="24B5E44E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EACFA1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2C37F7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6BEED4" w14:textId="1CD3199C" w:rsidR="0096545B" w:rsidRPr="007B6F53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B6F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</w:t>
            </w:r>
            <w:proofErr w:type="spellStart"/>
            <w:r w:rsidR="00BD779D" w:rsidRPr="007B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Križani</w:t>
            </w:r>
            <w:r w:rsidR="001D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ć</w:t>
            </w:r>
            <w:r w:rsidR="00BD779D" w:rsidRPr="007B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eva</w:t>
            </w:r>
            <w:proofErr w:type="spellEnd"/>
            <w:r w:rsidR="00BD779D" w:rsidRPr="007B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4 </w:t>
            </w:r>
          </w:p>
        </w:tc>
      </w:tr>
      <w:tr w:rsidR="0096545B" w:rsidRPr="0096545B" w14:paraId="445B1968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043B08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599E2D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15F4BE" w14:textId="449BEAD1" w:rsidR="0096545B" w:rsidRPr="007B6F53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B6F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</w:t>
            </w:r>
            <w:r w:rsidR="001D3F44" w:rsidRPr="001D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10 000</w:t>
            </w:r>
            <w:r w:rsidR="007B6F53" w:rsidRPr="001D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BD779D" w:rsidRPr="007B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Zagreb</w:t>
            </w:r>
          </w:p>
        </w:tc>
      </w:tr>
      <w:tr w:rsidR="0096545B" w:rsidRPr="0096545B" w14:paraId="79B458F8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EA7256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3138FD" w14:textId="49395E05" w:rsidR="0096545B" w:rsidRPr="0096545B" w:rsidRDefault="00C46856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96545B"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dresa na koju se dostavlja poziv: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64238C" w14:textId="4B8476BD" w:rsidR="0096545B" w:rsidRPr="007B6F53" w:rsidRDefault="001D3F44" w:rsidP="007B6F5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(čl.13  st.13)</w:t>
            </w:r>
          </w:p>
        </w:tc>
      </w:tr>
      <w:tr w:rsidR="0096545B" w:rsidRPr="0096545B" w14:paraId="0F885D7E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C61B42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10670D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84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4E40C8" w14:textId="5561F329" w:rsidR="0096545B" w:rsidRPr="007B6F53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B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995BAC" w:rsidRPr="007B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="00BD779D" w:rsidRPr="007B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razredi </w:t>
            </w:r>
            <w:r w:rsidR="00995BAC" w:rsidRPr="007B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 4</w:t>
            </w:r>
            <w:r w:rsidR="00BD779D" w:rsidRPr="007B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razredi</w:t>
            </w:r>
          </w:p>
        </w:tc>
        <w:tc>
          <w:tcPr>
            <w:tcW w:w="135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17F113" w14:textId="6F6117A5" w:rsidR="0096545B" w:rsidRPr="0096545B" w:rsidRDefault="00CC3FD6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="0096545B"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azreda</w:t>
            </w:r>
          </w:p>
        </w:tc>
      </w:tr>
      <w:tr w:rsidR="0096545B" w:rsidRPr="0096545B" w14:paraId="0E69880D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75A59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D215A5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954AF6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96545B" w:rsidRPr="0096545B" w14:paraId="03AF5432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95158C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683F86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59E333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6E19EF" w14:textId="77777777" w:rsidR="0096545B" w:rsidRPr="0096545B" w:rsidRDefault="0096545B" w:rsidP="0096545B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E5A9C9" w14:textId="572C7124" w:rsidR="0096545B" w:rsidRPr="0096545B" w:rsidRDefault="00CC3FD6" w:rsidP="0096545B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96545B"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oćenja</w:t>
            </w:r>
          </w:p>
        </w:tc>
      </w:tr>
      <w:tr w:rsidR="0096545B" w:rsidRPr="0096545B" w14:paraId="00566892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3DC346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794EB6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CD86BD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B6ECC9" w14:textId="6B679E11" w:rsidR="0096545B" w:rsidRPr="0096545B" w:rsidRDefault="00995BAC" w:rsidP="00BD779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B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="00BD779D" w:rsidRPr="007B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BD77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</w:t>
            </w:r>
            <w:r w:rsidR="0096545B"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A692B1" w14:textId="561F9969" w:rsidR="0096545B" w:rsidRPr="0096545B" w:rsidRDefault="00995BAC" w:rsidP="0096545B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B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BD77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</w:t>
            </w:r>
            <w:r w:rsidR="0096545B"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96545B" w:rsidRPr="0096545B" w14:paraId="1A7B8FE0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F65B78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1FC770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32E86A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0AF68F" w14:textId="77777777" w:rsidR="0096545B" w:rsidRPr="0096545B" w:rsidRDefault="0096545B" w:rsidP="0096545B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A1B3CE" w14:textId="39306732" w:rsidR="0096545B" w:rsidRPr="0096545B" w:rsidRDefault="00CC3FD6" w:rsidP="0096545B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96545B"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oćenja</w:t>
            </w:r>
          </w:p>
        </w:tc>
      </w:tr>
      <w:tr w:rsidR="0096545B" w:rsidRPr="0096545B" w14:paraId="00CF6D9A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4B3408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17DE77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BE409D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C1A885" w14:textId="77777777" w:rsidR="0096545B" w:rsidRPr="0096545B" w:rsidRDefault="0096545B" w:rsidP="0096545B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6AB5DC" w14:textId="70D7E2B1" w:rsidR="0096545B" w:rsidRPr="0096545B" w:rsidRDefault="00CC3FD6" w:rsidP="0096545B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96545B"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oćenja</w:t>
            </w:r>
          </w:p>
        </w:tc>
      </w:tr>
      <w:tr w:rsidR="0096545B" w:rsidRPr="0096545B" w14:paraId="79CF89FC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AC54A9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389536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C11857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96545B" w:rsidRPr="0096545B" w14:paraId="506C008C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ED7438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9062EF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303574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7F79AF" w14:textId="7D714F41" w:rsidR="0096545B" w:rsidRPr="00BD779D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5BAC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Dubrovnik, Ston</w:t>
            </w:r>
          </w:p>
        </w:tc>
      </w:tr>
      <w:tr w:rsidR="0096545B" w:rsidRPr="0096545B" w14:paraId="17A825F7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5DC9C2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11FB94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ED5061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317D7E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6545B" w:rsidRPr="0096545B" w14:paraId="1A89A544" w14:textId="77777777" w:rsidTr="0096545B">
        <w:tc>
          <w:tcPr>
            <w:tcW w:w="2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C52A62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F7A72D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14:paraId="6DD53E50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C48284" w14:textId="3E6AB3C2" w:rsidR="0096545B" w:rsidRPr="00BD779D" w:rsidRDefault="007B6F53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</w:t>
            </w:r>
            <w:r w:rsidR="0096545B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995BAC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6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CFDABF" w14:textId="1171F7B7" w:rsidR="0096545B" w:rsidRPr="00BD779D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995BAC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04</w:t>
            </w:r>
          </w:p>
        </w:tc>
        <w:tc>
          <w:tcPr>
            <w:tcW w:w="7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078E3A" w14:textId="3E8D9296" w:rsidR="0096545B" w:rsidRPr="00BD779D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995BAC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7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E833CA" w14:textId="4222998A" w:rsidR="0096545B" w:rsidRPr="00BD779D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995BAC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04</w:t>
            </w:r>
          </w:p>
        </w:tc>
        <w:tc>
          <w:tcPr>
            <w:tcW w:w="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17BBBA" w14:textId="6BCC33DF" w:rsidR="0096545B" w:rsidRPr="00BD779D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995BAC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</w:t>
            </w:r>
            <w:r w:rsidR="00CC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</w:tr>
      <w:tr w:rsidR="0096545B" w:rsidRPr="0096545B" w14:paraId="08F992F4" w14:textId="77777777" w:rsidTr="0096545B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D95DB40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908ECE8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756523" w14:textId="77777777" w:rsidR="0096545B" w:rsidRPr="0096545B" w:rsidRDefault="0096545B" w:rsidP="009654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6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B5B5ED" w14:textId="77777777" w:rsidR="0096545B" w:rsidRPr="0096545B" w:rsidRDefault="0096545B" w:rsidP="009654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7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110024" w14:textId="77777777" w:rsidR="0096545B" w:rsidRPr="0096545B" w:rsidRDefault="0096545B" w:rsidP="009654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7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3F4404" w14:textId="77777777" w:rsidR="0096545B" w:rsidRPr="0096545B" w:rsidRDefault="0096545B" w:rsidP="009654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210640" w14:textId="77777777" w:rsidR="0096545B" w:rsidRPr="0096545B" w:rsidRDefault="0096545B" w:rsidP="009654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96545B" w:rsidRPr="0096545B" w14:paraId="47B927B3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875BFA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E06EA6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018E34" w14:textId="1292208A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  <w:r w:rsidR="00995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96545B" w:rsidRPr="0096545B" w14:paraId="71BEE10E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34CA75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47A877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16E5C0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53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78CECA" w14:textId="6BBCC100" w:rsidR="0096545B" w:rsidRPr="007B6F53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B6F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</w:t>
            </w:r>
            <w:r w:rsidR="00995BAC" w:rsidRPr="007B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A205A1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mogućnošću odstupanja za tri učenika</w:t>
            </w:r>
          </w:p>
        </w:tc>
      </w:tr>
      <w:tr w:rsidR="0096545B" w:rsidRPr="0096545B" w14:paraId="533FACA3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CCC1AF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2F2A1F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6FAF0B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9B1349" w14:textId="556EBD12" w:rsidR="0096545B" w:rsidRPr="00BD779D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B6F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</w:t>
            </w:r>
            <w:r w:rsidR="00995BAC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</w:tr>
      <w:tr w:rsidR="0096545B" w:rsidRPr="0096545B" w14:paraId="4CF04012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CED03E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17AAFF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07D59F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9B1E90" w14:textId="7EEC41B3" w:rsidR="0096545B" w:rsidRPr="00BD779D" w:rsidRDefault="007B6F53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  <w:r w:rsidR="0096545B"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</w:t>
            </w:r>
            <w:r w:rsidR="00995BAC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</w:tr>
      <w:tr w:rsidR="0096545B" w:rsidRPr="0096545B" w14:paraId="72633CA5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D6D080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098FCC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DE6205" w14:textId="77777777" w:rsidR="0096545B" w:rsidRPr="0096545B" w:rsidRDefault="0096545B" w:rsidP="009654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96545B" w:rsidRPr="0096545B" w14:paraId="6E0BDAEA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1A762F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34C6CF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BBD5F5" w14:textId="4B10C5C7" w:rsidR="0096545B" w:rsidRPr="00BD779D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5BAC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Zagreb</w:t>
            </w:r>
          </w:p>
        </w:tc>
      </w:tr>
      <w:tr w:rsidR="0096545B" w:rsidRPr="0096545B" w14:paraId="41213921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DA24B7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BF54EC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29D6C5" w14:textId="16F67365" w:rsidR="0096545B" w:rsidRPr="00BD779D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5BAC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Dubrovnik, Ston</w:t>
            </w:r>
          </w:p>
        </w:tc>
      </w:tr>
      <w:tr w:rsidR="0096545B" w:rsidRPr="0096545B" w14:paraId="54A96F22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99809B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E77713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CFF9A7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96545B" w:rsidRPr="0096545B" w14:paraId="755A5086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1941AC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F9208C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629C7D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1A3B1B" w14:textId="64F64EA8" w:rsidR="0096545B" w:rsidRPr="00BD779D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BD77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</w:t>
            </w:r>
            <w:r w:rsidR="00BD779D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995BAC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</w:t>
            </w:r>
          </w:p>
        </w:tc>
      </w:tr>
      <w:tr w:rsidR="0096545B" w:rsidRPr="0096545B" w14:paraId="7C4E2B08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D01D17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F8D14C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823790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9A58D1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6545B" w:rsidRPr="0096545B" w14:paraId="59406B53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D5BB54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80753B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1E51F8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3B628C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6545B" w:rsidRPr="0096545B" w14:paraId="45FE2214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624086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520157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0A23F8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12D83B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6545B" w:rsidRPr="0096545B" w14:paraId="7D327BCA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6E4084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ADED55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76A680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DE676C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6545B" w:rsidRPr="0096545B" w14:paraId="1015C81C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C3E142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A5519B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387CBB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96545B" w:rsidRPr="0096545B" w14:paraId="433C3BD8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AA9A29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E8F561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1A65F3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C601B5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6545B" w:rsidRPr="0096545B" w14:paraId="688751FE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D0A50F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59173F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DDD42F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21D222" w14:textId="28625293" w:rsidR="0096545B" w:rsidRPr="00BD779D" w:rsidRDefault="00BD779D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X    </w:t>
            </w:r>
            <w:r w:rsidR="00995BAC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 zvjezdice</w:t>
            </w:r>
            <w:r w:rsidR="0092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u Dubrovniku</w:t>
            </w:r>
          </w:p>
        </w:tc>
      </w:tr>
      <w:tr w:rsidR="0096545B" w:rsidRPr="0096545B" w14:paraId="269346C1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616FFE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121A45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86AF59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19A90" w14:textId="79D8447B" w:rsidR="0096545B" w:rsidRPr="00923EE9" w:rsidRDefault="00BD779D" w:rsidP="0092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Pr="0092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92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X</w:t>
            </w:r>
          </w:p>
        </w:tc>
      </w:tr>
      <w:tr w:rsidR="0096545B" w:rsidRPr="0096545B" w14:paraId="0D0CD7C3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0E15AE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629D8F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435FC5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BE0D30" w14:textId="79F27B01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545B" w:rsidRPr="0096545B" w14:paraId="496FC269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BE07D7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3F9F31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CAFDB6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73D999" w14:textId="2FB97CB8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545B" w:rsidRPr="0096545B" w14:paraId="7DBF454A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820B7C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FF8FFB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43544B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059F5C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6545B" w:rsidRPr="0096545B" w14:paraId="720C3658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D222EB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924EBC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E37970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B669F8" w14:textId="2784E106" w:rsidR="0096545B" w:rsidRPr="00BD779D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BD77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</w:t>
            </w:r>
            <w:r w:rsidR="00BD779D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51774E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</w:t>
            </w:r>
          </w:p>
        </w:tc>
      </w:tr>
      <w:tr w:rsidR="0096545B" w:rsidRPr="0096545B" w14:paraId="122E2577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8DB37F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2BEDC6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4D8838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6F842B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6545B" w:rsidRPr="0096545B" w14:paraId="1E618C96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5FF06B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96F676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79F28C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5AAB11" w14:textId="63EB759E" w:rsidR="0096545B" w:rsidRPr="00923EE9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23EE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</w:t>
            </w:r>
            <w:r w:rsidR="00923EE9" w:rsidRPr="00923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bon -1, bon -2</w:t>
            </w:r>
          </w:p>
        </w:tc>
      </w:tr>
      <w:tr w:rsidR="0096545B" w:rsidRPr="0096545B" w14:paraId="4A6B7B3B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5B0F11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5DB7FA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679928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6545B" w:rsidRPr="0096545B" w14:paraId="6E9A53A5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636F43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B0153D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2B8BF8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6653F6" w14:textId="48A17A1F" w:rsidR="00BD779D" w:rsidRPr="001D3F44" w:rsidRDefault="00EC37FC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</w:pPr>
            <w:r w:rsidRPr="001D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 xml:space="preserve">FAKULTATIVNO /NE UKLJUČITI U CIJENU PONUDE </w:t>
            </w:r>
          </w:p>
          <w:p w14:paraId="28A57586" w14:textId="6BDE4848" w:rsidR="0096545B" w:rsidRPr="00BD779D" w:rsidRDefault="00995BAC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Ulaznica u </w:t>
            </w:r>
            <w:proofErr w:type="spellStart"/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Arboretum</w:t>
            </w:r>
            <w:proofErr w:type="spellEnd"/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Trsteno</w:t>
            </w:r>
            <w:proofErr w:type="spellEnd"/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, </w:t>
            </w:r>
            <w:r w:rsidR="00EC37FC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ul</w:t>
            </w:r>
            <w:r w:rsidR="00BD779D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  <w:r w:rsidR="00EC37FC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znica za </w:t>
            </w:r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Gradske Zidine, </w:t>
            </w:r>
            <w:r w:rsidR="00EC37FC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ulaznica za </w:t>
            </w:r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Stonske zidine, </w:t>
            </w:r>
            <w:r w:rsidR="00EC37FC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ulaznica za posjet Solani Ston s pričom o tehnološkom postupku </w:t>
            </w:r>
            <w:r w:rsidR="00EC37FC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dobivanja morske soli i povijesti Solane Ston</w:t>
            </w:r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, </w:t>
            </w:r>
            <w:r w:rsidR="00C36E92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ulaznica u </w:t>
            </w:r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Muzej franjevačkog samostana</w:t>
            </w:r>
            <w:r w:rsidR="00C36E92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 </w:t>
            </w:r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apotek</w:t>
            </w:r>
            <w:r w:rsidR="00C36E92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</w:t>
            </w:r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Male Braće, povratna karta </w:t>
            </w:r>
            <w:r w:rsidR="00BD779D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ž</w:t>
            </w:r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ičara Srđ , ulaznice s povratnom brodskom kartom i ulaznice na </w:t>
            </w:r>
            <w:proofErr w:type="spellStart"/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Lokrum</w:t>
            </w:r>
            <w:proofErr w:type="spellEnd"/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, </w:t>
            </w:r>
            <w:r w:rsidR="00C36E92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ulaznica etnografski muzej Rupe</w:t>
            </w:r>
          </w:p>
        </w:tc>
      </w:tr>
      <w:tr w:rsidR="0096545B" w:rsidRPr="0096545B" w14:paraId="0FA04659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87C319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546E20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118584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3BBBCB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6545B" w:rsidRPr="0096545B" w14:paraId="4F6DDA59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B78898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FFF4E7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6318E8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BF7810" w14:textId="5F0692D0" w:rsidR="0096545B" w:rsidRPr="0096545B" w:rsidRDefault="0096545B" w:rsidP="0096545B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96545B" w:rsidRPr="0096545B" w14:paraId="09C3D853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5E6EAF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745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C90E0E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D3129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96545B" w:rsidRPr="0096545B" w14:paraId="6A218A55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4EA73E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72CD1E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33B856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339D2D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6545B" w:rsidRPr="0096545B" w14:paraId="4DA7B7FA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C4C78E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2862E9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6753B1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29F58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6545B" w:rsidRPr="0096545B" w14:paraId="20C1ECA7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49D6D3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C330CC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33DB46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6FEC1D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6545B" w:rsidRPr="0096545B" w14:paraId="00042109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A08D85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6212C4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76AED0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1D3196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6545B" w:rsidRPr="0096545B" w14:paraId="35B8B6D8" w14:textId="77777777" w:rsidTr="0096545B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740C12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FFD20D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2A174F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CD22B2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6545B" w:rsidRPr="0096545B" w14:paraId="060D2AF5" w14:textId="77777777" w:rsidTr="0096545B">
        <w:tc>
          <w:tcPr>
            <w:tcW w:w="10560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4B4E72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96545B" w:rsidRPr="0096545B" w14:paraId="6D7B66B2" w14:textId="77777777" w:rsidTr="0096545B">
        <w:tc>
          <w:tcPr>
            <w:tcW w:w="28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35ADAE" w14:textId="5A910C8F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  <w:r w:rsidR="004A4F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4A4FF8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4.12</w:t>
            </w:r>
            <w:r w:rsidR="004A4F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59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54BA4A" w14:textId="167633C9" w:rsidR="0096545B" w:rsidRPr="0096545B" w:rsidRDefault="00BD779D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6545B"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 do __ sati.</w:t>
            </w:r>
            <w:r w:rsidR="004A4F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</w:p>
        </w:tc>
      </w:tr>
      <w:tr w:rsidR="0096545B" w:rsidRPr="0096545B" w14:paraId="1067D2BB" w14:textId="77777777" w:rsidTr="0096545B">
        <w:tc>
          <w:tcPr>
            <w:tcW w:w="781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1FB53F" w14:textId="265929F9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  <w:r w:rsidR="004A4F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</w:p>
        </w:tc>
        <w:tc>
          <w:tcPr>
            <w:tcW w:w="13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791206" w14:textId="2B6A4DDA" w:rsidR="0096545B" w:rsidRPr="00BD779D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51774E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8.12.</w:t>
            </w:r>
            <w:r w:rsid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2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B52562" w14:textId="13167A75" w:rsidR="0096545B" w:rsidRPr="0096545B" w:rsidRDefault="0096545B" w:rsidP="0096545B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r w:rsidR="0051774E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1D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="0051774E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  <w:r w:rsidR="001D3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="0051774E" w:rsidRPr="00BD7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="005177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</w:t>
            </w:r>
          </w:p>
        </w:tc>
      </w:tr>
      <w:tr w:rsidR="0096545B" w:rsidRPr="0096545B" w14:paraId="11686AD0" w14:textId="77777777" w:rsidTr="00965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0C1743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E5628C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025C6A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A03A41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E7B118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81CBA0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6D6DCD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1A1F8D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392209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DBADDA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A96455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7AC614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0DC5C2" w14:textId="77777777" w:rsidR="0096545B" w:rsidRPr="0096545B" w:rsidRDefault="0096545B" w:rsidP="0096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14:paraId="6DD65E0A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p w14:paraId="53E2937A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p w14:paraId="36409440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1. Prije potpisivanja ugovora za ponudu odabrani davatelj usluga dužan je dostaviti ili dati školi na uvid:</w:t>
      </w:r>
    </w:p>
    <w:p w14:paraId="6684286D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70FBAE1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1814F69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2. Mjesec dana prije realizacije ugovora odabrani davatelj usluga dužan je dostaviti ili dati školi na uvid:</w:t>
      </w:r>
    </w:p>
    <w:p w14:paraId="48D04AC8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a) dokaz o osiguranju jamčevine za slučaj nesolventnosti (za višednevnu ekskurziju ili višednevnu terensku nastavu),</w:t>
      </w:r>
    </w:p>
    <w:p w14:paraId="79D1BA1D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DDDD41B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3. U slučaju da se poziv objavljuje sukladno čl. 13. st. 12. Pravilnika, dokaz iz točke 2. dostavlja se sedam (7) dana prije realizacije ugovora.</w:t>
      </w:r>
    </w:p>
    <w:p w14:paraId="421F0D77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lastRenderedPageBreak/>
        <w:t>Napomena:</w:t>
      </w:r>
    </w:p>
    <w:p w14:paraId="3C54593C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1) Pristigle ponude trebaju sadržavati i u cijenu uključivati:</w:t>
      </w:r>
    </w:p>
    <w:p w14:paraId="0AF025D2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a) prijevoz sudionika isključivo prijevoznim sredstvima koji udovoljavaju propisima,</w:t>
      </w:r>
    </w:p>
    <w:p w14:paraId="39E7A6A8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b) osiguranje odgovornosti i jamčevine.</w:t>
      </w:r>
    </w:p>
    <w:p w14:paraId="06F14BCF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2) Ponude trebaju biti:</w:t>
      </w:r>
    </w:p>
    <w:p w14:paraId="71F5F054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a) u skladu s posebnim propisima kojima se uređuje pružanje usluga u turizmu i obavljanje ugostiteljske djelatnosti ili sukladno posebnim propisima,</w:t>
      </w:r>
    </w:p>
    <w:p w14:paraId="0311C633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b) razrađene prema traženim točkama i s iskazanom ukupnom cijenom za pojedinog učenika.</w:t>
      </w:r>
    </w:p>
    <w:p w14:paraId="5BED336B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5DA861C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57C2C8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5) Potencijalni davatelj usluga ne može dopisivati i nuditi dodatne pogodnosti.</w:t>
      </w:r>
    </w:p>
    <w:p w14:paraId="10D827A2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p w14:paraId="7819B85F" w14:textId="77777777" w:rsidR="000314FA" w:rsidRDefault="000314FA"/>
    <w:sectPr w:rsidR="000314FA" w:rsidSect="00965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5B"/>
    <w:rsid w:val="000314FA"/>
    <w:rsid w:val="001D3F44"/>
    <w:rsid w:val="004A4FF8"/>
    <w:rsid w:val="0051774E"/>
    <w:rsid w:val="007B6F53"/>
    <w:rsid w:val="00846453"/>
    <w:rsid w:val="00923EE9"/>
    <w:rsid w:val="0096545B"/>
    <w:rsid w:val="00995BAC"/>
    <w:rsid w:val="00BD779D"/>
    <w:rsid w:val="00C36E92"/>
    <w:rsid w:val="00C46856"/>
    <w:rsid w:val="00CC3FD6"/>
    <w:rsid w:val="00E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111A"/>
  <w15:chartTrackingRefBased/>
  <w15:docId w15:val="{A86E3099-C3C1-40BD-A20C-0AB81DE1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6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995B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</dc:creator>
  <cp:keywords/>
  <dc:description/>
  <cp:lastModifiedBy>Korisnik</cp:lastModifiedBy>
  <cp:revision>8</cp:revision>
  <cp:lastPrinted>2023-10-13T06:11:00Z</cp:lastPrinted>
  <dcterms:created xsi:type="dcterms:W3CDTF">2023-11-20T23:07:00Z</dcterms:created>
  <dcterms:modified xsi:type="dcterms:W3CDTF">2023-11-21T19:33:00Z</dcterms:modified>
</cp:coreProperties>
</file>